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DA57C" w14:textId="2BEF4C68" w:rsidR="00BB1A90" w:rsidRPr="002845CC" w:rsidRDefault="001E6EF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32"/>
          <w:szCs w:val="32"/>
          <w:lang w:eastAsia="ja-JP"/>
        </w:rPr>
      </w:pPr>
      <w:r>
        <w:rPr>
          <w:rFonts w:ascii="Verdana" w:hAnsi="Verdana"/>
          <w:b/>
          <w:sz w:val="32"/>
          <w:szCs w:val="32"/>
          <w:lang w:eastAsia="ja-JP"/>
        </w:rPr>
        <w:t>Herbst - Erntezeit</w:t>
      </w:r>
    </w:p>
    <w:p w14:paraId="5AF376DB" w14:textId="05CCD10F" w:rsidR="00AD6CAE" w:rsidRPr="00AD6CAE" w:rsidRDefault="00C46631" w:rsidP="00AD6CAE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C46631">
        <w:rPr>
          <w:rFonts w:ascii="Verdana" w:hAnsi="Verdana"/>
          <w:b/>
          <w:sz w:val="28"/>
          <w:szCs w:val="28"/>
          <w:lang w:eastAsia="ja-JP"/>
        </w:rPr>
        <w:t>Lies den Text!</w:t>
      </w:r>
    </w:p>
    <w:p w14:paraId="572EFA28" w14:textId="77777777" w:rsidR="00893E71" w:rsidRDefault="00893E71" w:rsidP="001931F8">
      <w:pPr>
        <w:spacing w:line="360" w:lineRule="auto"/>
        <w:rPr>
          <w:rFonts w:ascii="Verdana" w:hAnsi="Verdana"/>
          <w:sz w:val="28"/>
          <w:szCs w:val="28"/>
          <w:lang w:eastAsia="ja-JP"/>
        </w:rPr>
      </w:pPr>
    </w:p>
    <w:p w14:paraId="105FD6A0" w14:textId="0A08CEEA" w:rsidR="00CD313F" w:rsidRPr="00893E71" w:rsidRDefault="001E6EF1" w:rsidP="001931F8">
      <w:pPr>
        <w:spacing w:line="360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  <w:lang w:eastAsia="ja-JP"/>
        </w:rPr>
        <w:t>Was wächst da?</w:t>
      </w:r>
    </w:p>
    <w:p w14:paraId="0AB5F67A" w14:textId="56499F9E" w:rsidR="00893E71" w:rsidRDefault="001E6EF1" w:rsidP="001931F8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Kartoffeln wachsen in der Erde.</w:t>
      </w:r>
    </w:p>
    <w:p w14:paraId="23C84D49" w14:textId="1F6A8E44" w:rsidR="001E6EF1" w:rsidRDefault="001E6EF1" w:rsidP="001931F8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Äpfel wachsen am Baum.</w:t>
      </w:r>
    </w:p>
    <w:p w14:paraId="617D4FC8" w14:textId="55E07BAD" w:rsidR="001E6EF1" w:rsidRDefault="001E6EF1" w:rsidP="001931F8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Pilze wachsen auf dem Boden.</w:t>
      </w:r>
    </w:p>
    <w:p w14:paraId="2AE83469" w14:textId="3F1163A2" w:rsidR="00CD313F" w:rsidRPr="001E6EF1" w:rsidRDefault="001E6EF1" w:rsidP="001E6EF1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Trauben wachsen am Strauch.</w:t>
      </w:r>
      <w:r>
        <w:rPr>
          <w:rFonts w:ascii="Verdana" w:hAnsi="Verdana"/>
          <w:sz w:val="28"/>
          <w:szCs w:val="28"/>
        </w:rPr>
        <w:br/>
      </w:r>
    </w:p>
    <w:p w14:paraId="09749414" w14:textId="1142A14F" w:rsidR="00AC1CA8" w:rsidRPr="00C46631" w:rsidRDefault="00C46631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  <w:r w:rsidRPr="00C46631">
        <w:rPr>
          <w:rFonts w:ascii="Verdana" w:hAnsi="Verdana"/>
          <w:b/>
          <w:sz w:val="28"/>
          <w:szCs w:val="28"/>
        </w:rPr>
        <w:t>Fragen zum Text!</w:t>
      </w:r>
    </w:p>
    <w:p w14:paraId="2F2A9ACD" w14:textId="3189654B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 w:rsidRPr="00C46631">
        <w:rPr>
          <w:rFonts w:ascii="Verdana" w:hAnsi="Verdana"/>
          <w:sz w:val="28"/>
          <w:szCs w:val="28"/>
        </w:rPr>
        <w:t xml:space="preserve">1. </w:t>
      </w:r>
      <w:r w:rsidR="001E6EF1">
        <w:rPr>
          <w:rFonts w:ascii="Verdana" w:hAnsi="Verdana"/>
          <w:sz w:val="28"/>
          <w:szCs w:val="28"/>
        </w:rPr>
        <w:t>Wo wachsen Kartoffeln</w:t>
      </w:r>
      <w:r w:rsidRPr="00C46631">
        <w:rPr>
          <w:rFonts w:ascii="Verdana" w:hAnsi="Verdana"/>
          <w:sz w:val="28"/>
          <w:szCs w:val="28"/>
        </w:rPr>
        <w:t>?</w:t>
      </w:r>
    </w:p>
    <w:p w14:paraId="51C3D97F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9EFEFED" w14:textId="2565DB37" w:rsidR="006A2985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1505EEBF" w14:textId="069F2EC2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2. </w:t>
      </w:r>
      <w:r w:rsidR="001E6EF1">
        <w:rPr>
          <w:rFonts w:ascii="Verdana" w:hAnsi="Verdana"/>
          <w:sz w:val="28"/>
          <w:szCs w:val="28"/>
          <w:lang w:eastAsia="ja-JP"/>
        </w:rPr>
        <w:t>Wo wachsen Pilze</w:t>
      </w:r>
      <w:r w:rsidR="001931F8">
        <w:rPr>
          <w:rFonts w:ascii="Verdana" w:hAnsi="Verdana"/>
          <w:sz w:val="28"/>
          <w:szCs w:val="28"/>
          <w:lang w:eastAsia="ja-JP"/>
        </w:rPr>
        <w:t>?</w:t>
      </w:r>
    </w:p>
    <w:p w14:paraId="0FDA4D8A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7E313E94" w14:textId="5EE95BEE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397893AD" w14:textId="58C45D07" w:rsidR="00C46631" w:rsidRPr="0060583F" w:rsidRDefault="00AD6CA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60583F">
        <w:rPr>
          <w:rFonts w:ascii="Verdana" w:hAnsi="Verdana"/>
          <w:sz w:val="28"/>
          <w:szCs w:val="28"/>
          <w:lang w:eastAsia="ja-JP"/>
        </w:rPr>
        <w:t xml:space="preserve">3. </w:t>
      </w:r>
      <w:r w:rsidR="001E6EF1" w:rsidRPr="0060583F">
        <w:rPr>
          <w:rFonts w:ascii="Verdana" w:hAnsi="Verdana"/>
          <w:sz w:val="28"/>
          <w:szCs w:val="28"/>
          <w:lang w:eastAsia="ja-JP"/>
        </w:rPr>
        <w:t>Wo wachsen Äpfel</w:t>
      </w:r>
      <w:r w:rsidR="006C7601" w:rsidRPr="0060583F">
        <w:rPr>
          <w:rFonts w:ascii="Verdana" w:hAnsi="Verdana"/>
          <w:sz w:val="28"/>
          <w:szCs w:val="28"/>
          <w:lang w:eastAsia="ja-JP"/>
        </w:rPr>
        <w:t>?</w:t>
      </w:r>
    </w:p>
    <w:p w14:paraId="61C621FF" w14:textId="77777777" w:rsidR="00C46631" w:rsidRPr="0060583F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4C756B5D" w14:textId="1A21FFFA" w:rsidR="006A2985" w:rsidRPr="0060583F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60583F"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7D725670" w14:textId="10EAC8B2" w:rsidR="006A2985" w:rsidRPr="0060583F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60583F">
        <w:rPr>
          <w:rFonts w:ascii="Verdana" w:hAnsi="Verdana"/>
          <w:sz w:val="28"/>
          <w:szCs w:val="28"/>
          <w:lang w:eastAsia="ja-JP"/>
        </w:rPr>
        <w:t xml:space="preserve">4. </w:t>
      </w:r>
      <w:r w:rsidR="001E6EF1" w:rsidRPr="0060583F">
        <w:rPr>
          <w:rFonts w:ascii="Verdana" w:hAnsi="Verdana"/>
          <w:sz w:val="28"/>
          <w:szCs w:val="28"/>
          <w:lang w:eastAsia="ja-JP"/>
        </w:rPr>
        <w:t>Wo wachsen Trauben</w:t>
      </w:r>
      <w:r w:rsidRPr="0060583F">
        <w:rPr>
          <w:rFonts w:ascii="Verdana" w:hAnsi="Verdana"/>
          <w:sz w:val="28"/>
          <w:szCs w:val="28"/>
          <w:lang w:eastAsia="ja-JP"/>
        </w:rPr>
        <w:t>?</w:t>
      </w:r>
    </w:p>
    <w:p w14:paraId="266AF7AE" w14:textId="77777777" w:rsidR="006A2985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70ACA4C0" w14:textId="77777777" w:rsidR="006A2985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sectPr w:rsidR="006A2985" w:rsidSect="00073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6C8D1" w14:textId="77777777" w:rsidR="00893E71" w:rsidRDefault="00893E71" w:rsidP="00DB63A5">
      <w:r>
        <w:separator/>
      </w:r>
    </w:p>
  </w:endnote>
  <w:endnote w:type="continuationSeparator" w:id="0">
    <w:p w14:paraId="2A561F52" w14:textId="77777777" w:rsidR="00893E71" w:rsidRDefault="00893E71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3ADE7" w14:textId="77777777" w:rsidR="000D018F" w:rsidRDefault="000D018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03AFE" w14:textId="77777777" w:rsidR="00893E71" w:rsidRDefault="00893E71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14:paraId="72840746" w14:textId="77777777" w:rsidR="00893E71" w:rsidRPr="00181161" w:rsidRDefault="00893E71" w:rsidP="00E63550">
    <w:pPr>
      <w:pStyle w:val="Fuzeile"/>
      <w:jc w:val="both"/>
      <w:rPr>
        <w:rFonts w:ascii="Verdana" w:hAnsi="Verdana"/>
        <w:sz w:val="18"/>
        <w:szCs w:val="18"/>
      </w:rPr>
    </w:pPr>
  </w:p>
  <w:p w14:paraId="4E1802F0" w14:textId="62576721" w:rsidR="00893E71" w:rsidRPr="00181161" w:rsidRDefault="00893E71" w:rsidP="00E63550">
    <w:pPr>
      <w:pStyle w:val="Fuzeile"/>
      <w:jc w:val="center"/>
      <w:rPr>
        <w:rFonts w:ascii="Verdana" w:hAnsi="Verdana"/>
        <w:sz w:val="18"/>
        <w:szCs w:val="18"/>
      </w:rPr>
    </w:pPr>
    <w:bookmarkStart w:id="0" w:name="_GoBack"/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0D018F" w:rsidRPr="000D018F">
      <w:rPr>
        <w:rFonts w:ascii="Verdana" w:hAnsi="Verdana"/>
        <w:sz w:val="18"/>
        <w:szCs w:val="18"/>
      </w:rPr>
      <w:t>Eduversum</w:t>
    </w:r>
    <w:proofErr w:type="spellEnd"/>
    <w:r w:rsidR="000D018F" w:rsidRPr="000D018F">
      <w:rPr>
        <w:rFonts w:ascii="Verdana" w:hAnsi="Verdana"/>
        <w:sz w:val="18"/>
        <w:szCs w:val="18"/>
      </w:rPr>
      <w:t xml:space="preserve"> GmbH</w:t>
    </w:r>
  </w:p>
  <w:bookmarkEnd w:id="0"/>
  <w:p w14:paraId="0A358A6E" w14:textId="77777777" w:rsidR="00893E71" w:rsidRDefault="00893E7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D4C00" w14:textId="77777777" w:rsidR="000D018F" w:rsidRDefault="000D018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A16B7" w14:textId="77777777" w:rsidR="00893E71" w:rsidRDefault="00893E71" w:rsidP="00DB63A5">
      <w:r>
        <w:separator/>
      </w:r>
    </w:p>
  </w:footnote>
  <w:footnote w:type="continuationSeparator" w:id="0">
    <w:p w14:paraId="23559DA2" w14:textId="77777777" w:rsidR="00893E71" w:rsidRDefault="00893E71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0AA8F" w14:textId="77777777" w:rsidR="000D018F" w:rsidRDefault="000D018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CF096" w14:textId="77777777" w:rsidR="00893E71" w:rsidRDefault="00893E71" w:rsidP="00DB63A5">
    <w:pPr>
      <w:pStyle w:val="Kopfzeile"/>
      <w:jc w:val="right"/>
    </w:pPr>
    <w:r>
      <w:rPr>
        <w:noProof/>
      </w:rPr>
      <w:drawing>
        <wp:inline distT="0" distB="0" distL="0" distR="0" wp14:anchorId="2E38E91E" wp14:editId="5853E576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A0090" w14:textId="77777777" w:rsidR="000D018F" w:rsidRDefault="000D018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A"/>
    <w:rsid w:val="00034552"/>
    <w:rsid w:val="0005111F"/>
    <w:rsid w:val="00065134"/>
    <w:rsid w:val="0006722E"/>
    <w:rsid w:val="00073F5A"/>
    <w:rsid w:val="00082C04"/>
    <w:rsid w:val="0009561D"/>
    <w:rsid w:val="000D018F"/>
    <w:rsid w:val="00145BB5"/>
    <w:rsid w:val="0016724B"/>
    <w:rsid w:val="001931F8"/>
    <w:rsid w:val="001B2784"/>
    <w:rsid w:val="001E19BA"/>
    <w:rsid w:val="001E504E"/>
    <w:rsid w:val="001E6EF1"/>
    <w:rsid w:val="002845CC"/>
    <w:rsid w:val="002F1D0E"/>
    <w:rsid w:val="00380077"/>
    <w:rsid w:val="003A668E"/>
    <w:rsid w:val="003C2D3C"/>
    <w:rsid w:val="003F432F"/>
    <w:rsid w:val="004E621C"/>
    <w:rsid w:val="00507020"/>
    <w:rsid w:val="00526203"/>
    <w:rsid w:val="005F2B22"/>
    <w:rsid w:val="0060583F"/>
    <w:rsid w:val="006235AB"/>
    <w:rsid w:val="00684BC7"/>
    <w:rsid w:val="006A2985"/>
    <w:rsid w:val="006C7601"/>
    <w:rsid w:val="006E1AF4"/>
    <w:rsid w:val="0072316C"/>
    <w:rsid w:val="0076212C"/>
    <w:rsid w:val="007D22C3"/>
    <w:rsid w:val="00893E71"/>
    <w:rsid w:val="008E79D7"/>
    <w:rsid w:val="009036DF"/>
    <w:rsid w:val="00952555"/>
    <w:rsid w:val="00A756F2"/>
    <w:rsid w:val="00AB1450"/>
    <w:rsid w:val="00AC1CA8"/>
    <w:rsid w:val="00AD6CAE"/>
    <w:rsid w:val="00AF2E1E"/>
    <w:rsid w:val="00BB1A90"/>
    <w:rsid w:val="00C46631"/>
    <w:rsid w:val="00C61980"/>
    <w:rsid w:val="00CC2C09"/>
    <w:rsid w:val="00CD313F"/>
    <w:rsid w:val="00DB63A5"/>
    <w:rsid w:val="00E207E6"/>
    <w:rsid w:val="00E63550"/>
    <w:rsid w:val="00E7567C"/>
    <w:rsid w:val="00EA65BB"/>
    <w:rsid w:val="00F0359F"/>
    <w:rsid w:val="00F1471B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B5CEDD"/>
  <w15:docId w15:val="{7CFDD674-4D6F-4DAD-89B9-754714D5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CD313F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3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AFYC7NJT7KP2-1905227610-1486977</_dlc_DocId>
    <_dlc_DocIdUrl xmlns="30f8d9ab-8048-4911-afe4-f0c444fa604b">
      <Url>https://eduversum.sharepoint.com/sites/Daten/_layouts/15/DocIdRedir.aspx?ID=AFYC7NJT7KP2-1905227610-1486977</Url>
      <Description>AFYC7NJT7KP2-1905227610-1486977</Description>
    </_dlc_DocIdUrl>
  </documentManagement>
</p:properties>
</file>

<file path=customXml/itemProps1.xml><?xml version="1.0" encoding="utf-8"?>
<ds:datastoreItem xmlns:ds="http://schemas.openxmlformats.org/officeDocument/2006/customXml" ds:itemID="{E24EC3BD-DC27-42D1-BAD1-97ABFA075D6B}"/>
</file>

<file path=customXml/itemProps2.xml><?xml version="1.0" encoding="utf-8"?>
<ds:datastoreItem xmlns:ds="http://schemas.openxmlformats.org/officeDocument/2006/customXml" ds:itemID="{02ED3651-5C0F-4934-8850-590AF938A3F5}"/>
</file>

<file path=customXml/itemProps3.xml><?xml version="1.0" encoding="utf-8"?>
<ds:datastoreItem xmlns:ds="http://schemas.openxmlformats.org/officeDocument/2006/customXml" ds:itemID="{16278EB4-B196-4F9D-9C4B-CE391C69BC5A}"/>
</file>

<file path=customXml/itemProps4.xml><?xml version="1.0" encoding="utf-8"?>
<ds:datastoreItem xmlns:ds="http://schemas.openxmlformats.org/officeDocument/2006/customXml" ds:itemID="{AE567D21-E6E2-42DC-9D26-76FE72A729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414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praktikant</cp:lastModifiedBy>
  <cp:revision>5</cp:revision>
  <dcterms:created xsi:type="dcterms:W3CDTF">2015-08-03T12:42:00Z</dcterms:created>
  <dcterms:modified xsi:type="dcterms:W3CDTF">2015-09-24T07:23:00Z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49feae96-1330-4c08-8216-9563d9f1749a</vt:lpwstr>
  </property>
</Properties>
</file>